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B21E8">
      <w:pPr>
        <w:ind w:firstLine="161" w:firstLineChars="50"/>
        <w:jc w:val="center"/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教学印刷品报价单</w:t>
      </w:r>
    </w:p>
    <w:tbl>
      <w:tblPr>
        <w:tblStyle w:val="6"/>
        <w:tblW w:w="10916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714"/>
        <w:gridCol w:w="993"/>
        <w:gridCol w:w="708"/>
        <w:gridCol w:w="851"/>
        <w:gridCol w:w="1984"/>
        <w:gridCol w:w="2410"/>
        <w:gridCol w:w="851"/>
        <w:gridCol w:w="851"/>
      </w:tblGrid>
      <w:tr w14:paraId="41A92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04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3BE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4A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印数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224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3D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纸张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11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页数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1D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  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2A4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1B6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总价</w:t>
            </w:r>
          </w:p>
        </w:tc>
      </w:tr>
      <w:tr w14:paraId="2CCE4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C5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7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外语簿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5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40000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CF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86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60g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8E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14张正反印）/本+封面、封皮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5B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19.5*15cm纸张装订，封面、封皮彩印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417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BDA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5CDE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97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EE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练习簿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C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80000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B4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7D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60g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9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14张正反印）/本+封面、封皮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4B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19.5*15cm纸张装订，封面、封皮彩印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2CC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B27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9458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EC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3F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大创项目证书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04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23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6D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350g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6F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正反印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D5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A4纸大小，白卡纸彩色印刷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8F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E97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B1F8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F8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D4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实验（实习）教学日志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7C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2D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86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0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33页内页（正反印）+封面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6E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学生用，A4纸装订成册，封面为绿色彩纸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200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478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6281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F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2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92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19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F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D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24页内页+封面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C9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教师用，A4纸装订成册，封面为黄色彩纸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247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E78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75DD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54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AA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大创项目经费本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31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B4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CF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6E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4页内页（正反印）+封面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C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A4纸一半大小，装订成册，封面为蓝色皮纹纸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90F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6EA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4160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73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81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大学生实践创新实践训练计划项目活动手册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11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8D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3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00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26页（正反印）/本+封面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4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A4纸装订成册，封面为绿色皮纹纸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0BF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FD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BD48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77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25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创新创业实践训练活动手册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2E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CC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8E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35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14页（正反印）/本+封面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0F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A4纸装订成册，封面为蓝色皮纹纸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26B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DB8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E152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9A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A0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实验实训运行记录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10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CA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41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B3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30张内页（正反印）+封面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84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A4纸胶装，封面为牛皮纸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2A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F04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9FC4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3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E2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会议记录本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4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3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88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1E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30张（正反印）/本+封面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A8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A4纸胶装，封面为蓝色皮纹纸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4DF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8BD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C383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39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8F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听课记录簿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86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49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99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70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20张（正反印）/本+封面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E0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A4纸装订成册，封面为绿色彩纸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7FD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2C8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8230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17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95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教师备课纸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32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A3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7D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60g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67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30张/册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6C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A4纸胶印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4BA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2D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66AF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8C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1B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教学日志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C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A2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12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60g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48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20页内页+封面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32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A4纸装订成册，封面为牛皮纸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4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1A5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1E4E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4B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20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试卷袋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8E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42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00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150g牛皮纸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FD4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BD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加宽、加厚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82B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5F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E995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5D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8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母卷袋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E5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5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18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100g牛皮纸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D00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EDF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733B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E7F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E583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F7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21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试卷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157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59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68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60g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012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308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数量根据考试课程和班级人数确定没门课考试人数1人-2300人不等。单份试卷页数1-20页不等。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41F2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151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692E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8A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4C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答题卡袋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CE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D7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53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150g牛皮纸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65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EE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E443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607A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54E1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E8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E7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试卷袋不干胶封条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CB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10C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D4A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DCB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AB4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729F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54D6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0A84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22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C9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考场所需各种表格及考场名单（共4种）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C49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94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1E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0CC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B0E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期末考试750-1100套，补考、重修等考试20-100套不等。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D4E8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985A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93DD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E6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06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答题册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8C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0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25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81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5F2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F17B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A946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053E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76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D0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试卷袋贴标签及装袋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17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0F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95E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C75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DF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装袋内容：试卷、答题册、草稿纸、监考守则、考场纪实、考生名单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C66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3DF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B4CC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E5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CC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毕业设计（论文）写作指南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AE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D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33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60g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F6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24张（正反印）/本+封面、封皮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77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031A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D7C2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6F6E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27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4B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学生手册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8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CA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28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32k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A7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180-200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12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正反印+封面、封皮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BC2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0A7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0F46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73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48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学生奖状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DF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D0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E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120克纸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38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3A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1E8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D26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9E06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E7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36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“优秀毕业生”奖状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9D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3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D6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250克纸 A4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60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F0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A4纸大小，正反印，卡纸彩色印刷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C42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C3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11CF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B6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D5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金审社团风采展宣传册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7A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97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6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B4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2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A4纸装订成册（正反印）/本+封面、封皮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77F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ACF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E25A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1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51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军训工作材料汇编册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68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59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3F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D5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8B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A4纸装订成册（正反印）/本+封面、封皮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8A4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74D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97C5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65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F3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青共校结业证书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E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ED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份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70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250克纸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DF8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BF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彩色正反印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DE2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BF7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621F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3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62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党校结业证书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4E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AB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份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3D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250克纸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B87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4B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彩色正反印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0CF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4D6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92F1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66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6F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学生请（销）假审批单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38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D1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C47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45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0D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一式两联，19.2*12.1cm装订+封面、封皮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26C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E1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6B66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EE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87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优秀宿舍奖状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01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C8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D5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250克纸A4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36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E1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卡纸彩色印刷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3BA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131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CB50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DE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46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学校红头文件纸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7F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48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B47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C16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6516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带有学校红头名称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B92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EEC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E447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E5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FB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一次性纸杯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1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36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77A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EB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1桶50个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F7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9盎司、淋膜纸、印有学校logo和名称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7D6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A1A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AD3C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A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77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5号信封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5F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AE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B85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79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6D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牛皮纸、印有学校logo和名称及相关信息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E2A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680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5F34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F6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7号信封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DF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8B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1D1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938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BE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牛皮纸印有学校logo和名称及相关信息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CF2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2A3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2A97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9F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D0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9号信封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C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CE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67F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C07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74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牛皮纸印有学校logo和名称及相关信息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FEA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56D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0DA8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9F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5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带绳文件袋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0B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28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2A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469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38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牛皮纸印有学名称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941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1BB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9394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DC1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FA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（23cm*34cm*5cm）</w:t>
            </w: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FEF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E2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73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4C6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675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B618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57CB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3890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47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F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党员材料档案袋（23cm*34cm*3cm）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3F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EA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D2E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ED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D9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牛皮纸印有学名称及相关信息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BE9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3F3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9226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DA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0B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信纸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A4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43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BE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100g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9E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50页一本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9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A4纸大小，抬头印有学校logo和名称以及相关信息、双胶纸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862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467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B7CA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FE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FAF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人事档案盒（22cm*31cm*3cm）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AB95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082F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CD6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51B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DF7D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"https://www.baidu.com/s?wd=%E6%97%A0%E9%85%B8%E7%BA%B8%E6%A1%A3%E6%A1%88%E7%9B%92&amp;tn=SE_PcZhidaonwhc_ngpagmjz&amp;rsv_dl=gh_pc_zhidao" \o "https://www.baidu.com/s?wd=%E6%97%A0%E9%85%B8%E7%BA%B8%E6%A1%A3%E6%A1%88%E7%9B%92&amp;tn=SE_PcZhidaonwhc_ngpagmjz&amp;rsv_dl=gh_pc_zhidao" </w:instrText>
            </w:r>
            <w:r>
              <w:fldChar w:fldCharType="separate"/>
            </w:r>
            <w:r>
              <w:rPr>
                <w:rStyle w:val="8"/>
                <w:rFonts w:hint="eastAsia" w:ascii="宋体" w:hAnsi="宋体" w:cs="宋体"/>
                <w:color w:val="auto"/>
                <w:sz w:val="20"/>
                <w:szCs w:val="20"/>
                <w:u w:val="none"/>
              </w:rPr>
              <w:t>无酸纸档案盒 印有学校相关信息</w:t>
            </w:r>
            <w:r>
              <w:rPr>
                <w:rStyle w:val="8"/>
                <w:rFonts w:hint="eastAsia" w:ascii="宋体" w:hAnsi="宋体" w:cs="宋体"/>
                <w:color w:val="auto"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94F1B">
            <w:pPr>
              <w:widowControl/>
              <w:jc w:val="center"/>
              <w:textAlignment w:val="center"/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4D32B">
            <w:pPr>
              <w:widowControl/>
              <w:jc w:val="center"/>
              <w:textAlignment w:val="center"/>
            </w:pPr>
          </w:p>
        </w:tc>
      </w:tr>
      <w:tr w14:paraId="75DA3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2E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E5AA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带绳职称评审材料袋（24cm*33cm*8.5cm）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44B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DC16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D9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A69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C8B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牛皮纸印有学名称及相关信息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DCC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067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69AE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23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8D9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职称评审材料袋（第一分册 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21.5cm*30cm*3cm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89B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7B8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AC0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B4B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50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牛皮纸印有学名称及相关信息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FA8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F72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399D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63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814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职称评审材料袋（第二分册）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6ED6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04D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6E8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AC0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4545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A4纸大小、牛皮纸印有学名称及相关信息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34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AA8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E182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E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993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职称评审材料袋（第三分册 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22.5cm*31cm*5cm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F2C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CE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D4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BF6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C63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牛皮纸印有学名称及相关信息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1F8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E53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5E36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897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414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党务会议记录本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161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C9C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693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9DB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张（正反印）/本+封面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42D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A4纸胶装，黄色皮纹纸封面、内页红线条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072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131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21C6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DA4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8F9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党支部活动记录本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7CBA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32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3DF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3E2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张（正反印）/本+封面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25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A4纸胶装，粉红色皮纹纸封面、内页黑色线框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55F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763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0648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13F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AEF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收费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收据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924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5000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961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份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B2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A69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069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一式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0D4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D93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2923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1003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DDF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--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BC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AAB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--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FA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--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C0E5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--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1703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4EBBD17E"/>
    <w:sectPr>
      <w:pgSz w:w="11906" w:h="16838"/>
      <w:pgMar w:top="816" w:right="952" w:bottom="816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ZmY0NjA5NTM1NGU0ZDM1NTBlODM3YjM1M2RiNjkifQ=="/>
  </w:docVars>
  <w:rsids>
    <w:rsidRoot w:val="513B5A39"/>
    <w:rsid w:val="001D74BF"/>
    <w:rsid w:val="002E4DD0"/>
    <w:rsid w:val="00357052"/>
    <w:rsid w:val="00426D4A"/>
    <w:rsid w:val="004B2A53"/>
    <w:rsid w:val="006504C6"/>
    <w:rsid w:val="007A6665"/>
    <w:rsid w:val="008201EF"/>
    <w:rsid w:val="0088277C"/>
    <w:rsid w:val="008C61BA"/>
    <w:rsid w:val="00B13C53"/>
    <w:rsid w:val="00C344B2"/>
    <w:rsid w:val="00EA6771"/>
    <w:rsid w:val="147E4248"/>
    <w:rsid w:val="1E963434"/>
    <w:rsid w:val="247B11EB"/>
    <w:rsid w:val="513B5A39"/>
    <w:rsid w:val="6AF83885"/>
    <w:rsid w:val="6D916580"/>
    <w:rsid w:val="7222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rFonts w:ascii="Calibri" w:hAnsi="Calibri"/>
      <w:sz w:val="24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1344</Words>
  <Characters>1750</Characters>
  <Lines>17</Lines>
  <Paragraphs>5</Paragraphs>
  <TotalTime>2</TotalTime>
  <ScaleCrop>false</ScaleCrop>
  <LinksUpToDate>false</LinksUpToDate>
  <CharactersWithSpaces>1756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2023-03-24T00:47:00Z</dcterms:created>
  <dc:creator>一颗唐</dc:creator>
  <cp:lastModifiedBy>六六</cp:lastModifiedBy>
  <dcterms:modified xsi:type="dcterms:W3CDTF">2026-04-02T07:14:57Z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9ECC4B68738745B49DD14094F8811475_13</vt:lpwstr>
  </property>
  <property fmtid="{D5CDD505-2E9C-101B-9397-08002B2CF9AE}" pid="4" name="KSOTemplateDocerSaveRecord">
    <vt:lpwstr>eyJoZGlkIjoiMGZiZmY0NjA5NTM1NGU0ZDM1NTBlODM3YjM1M2RiNjkiLCJ1c2VySWQiOiIyMzA4OTE4NDcifQ==</vt:lpwstr>
  </property>
</Properties>
</file>